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0D24" w14:textId="6A7B45A9" w:rsidR="00C5662F" w:rsidRPr="00747C46" w:rsidRDefault="00886203" w:rsidP="00886203">
      <w:pPr>
        <w:ind w:left="0"/>
        <w:jc w:val="right"/>
        <w:rPr>
          <w:rFonts w:ascii="Georgia" w:hAnsi="Georgia"/>
          <w:b/>
          <w:color w:val="FF0000"/>
          <w:sz w:val="24"/>
          <w:szCs w:val="24"/>
        </w:rPr>
      </w:pPr>
      <w:r w:rsidRPr="00747C46">
        <w:rPr>
          <w:rFonts w:ascii="Georgia" w:hAnsi="Georgia"/>
          <w:b/>
          <w:noProof/>
          <w:color w:val="FF0000"/>
          <w:sz w:val="24"/>
          <w:szCs w:val="24"/>
        </w:rPr>
        <w:drawing>
          <wp:inline distT="0" distB="0" distL="0" distR="0" wp14:anchorId="162C576A" wp14:editId="30FB30FB">
            <wp:extent cx="1913467" cy="158489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Award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210" cy="159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623E6" w14:textId="77777777" w:rsidR="00C5662F" w:rsidRPr="00747C46" w:rsidRDefault="00C5662F" w:rsidP="00267AEA">
      <w:pPr>
        <w:ind w:left="0"/>
        <w:rPr>
          <w:rFonts w:ascii="Georgia" w:hAnsi="Georgia" w:cstheme="minorHAnsi"/>
          <w:b/>
          <w:color w:val="FF0000"/>
        </w:rPr>
      </w:pPr>
    </w:p>
    <w:p w14:paraId="48FC1847" w14:textId="1E3EEAE1" w:rsidR="00C5662F" w:rsidRPr="00747C46" w:rsidRDefault="00747C46" w:rsidP="00886203">
      <w:pPr>
        <w:rPr>
          <w:rFonts w:ascii="Century Gothic" w:hAnsi="Century Gothic" w:cs="Futura Medium"/>
          <w:b/>
          <w:color w:val="286AA6"/>
          <w:sz w:val="28"/>
          <w:szCs w:val="28"/>
        </w:rPr>
      </w:pPr>
      <w:r>
        <w:rPr>
          <w:rFonts w:ascii="Century Gothic" w:hAnsi="Century Gothic" w:cs="Futura Medium"/>
          <w:b/>
          <w:color w:val="286AA6"/>
          <w:sz w:val="28"/>
          <w:szCs w:val="28"/>
        </w:rPr>
        <w:t>Entry Form 2020</w:t>
      </w:r>
    </w:p>
    <w:p w14:paraId="449465FF" w14:textId="77777777" w:rsidR="00B33CD4" w:rsidRPr="00747C46" w:rsidRDefault="00B33CD4" w:rsidP="00267AEA">
      <w:pPr>
        <w:ind w:left="0"/>
        <w:rPr>
          <w:rFonts w:ascii="Georgia" w:hAnsi="Georgia" w:cstheme="minorHAnsi"/>
          <w:b/>
        </w:rPr>
      </w:pPr>
    </w:p>
    <w:p w14:paraId="0C19B890" w14:textId="09407E78" w:rsidR="00A976FE" w:rsidRPr="00747C46" w:rsidRDefault="00A976FE" w:rsidP="003C0D0C">
      <w:pPr>
        <w:ind w:left="0" w:firstLine="357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 xml:space="preserve">Please ensure you have read the </w:t>
      </w:r>
      <w:hyperlink r:id="rId8" w:history="1">
        <w:r w:rsidRPr="00747C46">
          <w:rPr>
            <w:rStyle w:val="Hyperlink"/>
            <w:rFonts w:ascii="Georgia" w:hAnsi="Georgia" w:cstheme="minorHAnsi"/>
            <w:b/>
          </w:rPr>
          <w:t>Guidance Notes</w:t>
        </w:r>
      </w:hyperlink>
      <w:r w:rsidRPr="00747C46">
        <w:rPr>
          <w:rFonts w:ascii="Georgia" w:hAnsi="Georgia" w:cstheme="minorHAnsi"/>
          <w:b/>
        </w:rPr>
        <w:t xml:space="preserve"> before submitting your entry.</w:t>
      </w:r>
    </w:p>
    <w:p w14:paraId="6F2EBB02" w14:textId="6EC9387B" w:rsidR="00547FF5" w:rsidRPr="00747C46" w:rsidRDefault="00547FF5" w:rsidP="003C0D0C">
      <w:pPr>
        <w:ind w:left="0" w:firstLine="357"/>
        <w:rPr>
          <w:rFonts w:ascii="Georgia" w:hAnsi="Georgia" w:cstheme="minorHAnsi"/>
          <w:b/>
        </w:rPr>
      </w:pPr>
    </w:p>
    <w:p w14:paraId="5512E24D" w14:textId="77777777" w:rsidR="003F1139" w:rsidRPr="00747C46" w:rsidRDefault="003F1139" w:rsidP="003C0D0C">
      <w:pPr>
        <w:ind w:left="0" w:firstLine="357"/>
        <w:rPr>
          <w:rFonts w:ascii="Georgia" w:hAnsi="Georgia" w:cstheme="minorHAnsi"/>
          <w:b/>
          <w:color w:val="286AA6"/>
        </w:rPr>
      </w:pPr>
    </w:p>
    <w:p w14:paraId="51CA2662" w14:textId="77777777" w:rsidR="00A976FE" w:rsidRPr="00747C46" w:rsidRDefault="00A976FE" w:rsidP="003C0D0C">
      <w:pPr>
        <w:ind w:left="0" w:firstLine="357"/>
        <w:rPr>
          <w:rFonts w:ascii="Georgia" w:hAnsi="Georgia" w:cstheme="minorHAnsi"/>
          <w:b/>
          <w:color w:val="C00000"/>
        </w:rPr>
      </w:pPr>
    </w:p>
    <w:tbl>
      <w:tblPr>
        <w:tblStyle w:val="TableGrid"/>
        <w:tblW w:w="10468" w:type="dxa"/>
        <w:tblInd w:w="357" w:type="dxa"/>
        <w:tblLook w:val="0480" w:firstRow="0" w:lastRow="0" w:firstColumn="1" w:lastColumn="0" w:noHBand="0" w:noVBand="1"/>
      </w:tblPr>
      <w:tblGrid>
        <w:gridCol w:w="5226"/>
        <w:gridCol w:w="5242"/>
      </w:tblGrid>
      <w:tr w:rsidR="00B33CD4" w:rsidRPr="00747C46" w14:paraId="2D785091" w14:textId="77777777" w:rsidTr="00B33CD4">
        <w:trPr>
          <w:trHeight w:val="548"/>
        </w:trPr>
        <w:tc>
          <w:tcPr>
            <w:tcW w:w="5226" w:type="dxa"/>
          </w:tcPr>
          <w:p w14:paraId="58EA0ADA" w14:textId="77777777" w:rsidR="00B33CD4" w:rsidRPr="00747C46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Name:</w:t>
            </w:r>
            <w:bookmarkStart w:id="0" w:name="_GoBack"/>
            <w:bookmarkEnd w:id="0"/>
          </w:p>
          <w:p w14:paraId="4EAC9115" w14:textId="77777777" w:rsidR="00C5662F" w:rsidRPr="00747C46" w:rsidRDefault="00C5662F" w:rsidP="004A74DF">
            <w:pPr>
              <w:ind w:left="0"/>
              <w:rPr>
                <w:rFonts w:ascii="Georgia" w:hAnsi="Georgia" w:cstheme="minorHAnsi"/>
                <w:b/>
              </w:rPr>
            </w:pPr>
          </w:p>
        </w:tc>
        <w:tc>
          <w:tcPr>
            <w:tcW w:w="5242" w:type="dxa"/>
          </w:tcPr>
          <w:p w14:paraId="176EB199" w14:textId="77777777" w:rsidR="00B33CD4" w:rsidRPr="00747C46" w:rsidRDefault="00B33CD4">
            <w:pPr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Organisation:</w:t>
            </w:r>
          </w:p>
          <w:p w14:paraId="4D46BAC7" w14:textId="5607F005" w:rsidR="00BA0CC1" w:rsidRPr="00747C46" w:rsidRDefault="00BA0CC1">
            <w:pPr>
              <w:ind w:left="0"/>
              <w:rPr>
                <w:rFonts w:ascii="Georgia" w:hAnsi="Georgia" w:cstheme="minorHAnsi"/>
                <w:b/>
              </w:rPr>
            </w:pPr>
          </w:p>
        </w:tc>
      </w:tr>
    </w:tbl>
    <w:p w14:paraId="0DFCF842" w14:textId="77777777" w:rsidR="00C5662F" w:rsidRPr="00747C46" w:rsidRDefault="00C5662F" w:rsidP="003C0D0C">
      <w:pPr>
        <w:tabs>
          <w:tab w:val="left" w:pos="5387"/>
          <w:tab w:val="left" w:pos="6804"/>
        </w:tabs>
        <w:spacing w:before="240" w:line="276" w:lineRule="auto"/>
        <w:ind w:left="0"/>
        <w:rPr>
          <w:rFonts w:ascii="Georgia" w:hAnsi="Georgia" w:cstheme="minorHAnsi"/>
          <w:b/>
        </w:rPr>
      </w:pPr>
    </w:p>
    <w:tbl>
      <w:tblPr>
        <w:tblStyle w:val="TableGrid"/>
        <w:tblpPr w:leftFromText="180" w:rightFromText="180" w:vertAnchor="text" w:horzAnchor="margin" w:tblpX="378" w:tblpY="39"/>
        <w:tblW w:w="10490" w:type="dxa"/>
        <w:tblLook w:val="04A0" w:firstRow="1" w:lastRow="0" w:firstColumn="1" w:lastColumn="0" w:noHBand="0" w:noVBand="1"/>
      </w:tblPr>
      <w:tblGrid>
        <w:gridCol w:w="4253"/>
        <w:gridCol w:w="992"/>
        <w:gridCol w:w="4253"/>
        <w:gridCol w:w="992"/>
      </w:tblGrid>
      <w:tr w:rsidR="00B33CD4" w:rsidRPr="00747C46" w14:paraId="12CD0E51" w14:textId="77777777" w:rsidTr="0030473B">
        <w:trPr>
          <w:trHeight w:val="851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CAB1B" w14:textId="18080FF9" w:rsidR="00B33CD4" w:rsidRPr="00747C46" w:rsidRDefault="001B6292" w:rsidP="001B6292">
            <w:pPr>
              <w:tabs>
                <w:tab w:val="left" w:pos="5387"/>
                <w:tab w:val="left" w:pos="6804"/>
              </w:tabs>
              <w:spacing w:after="240"/>
              <w:ind w:left="0"/>
              <w:rPr>
                <w:rFonts w:ascii="Georgia" w:hAnsi="Georgia" w:cstheme="minorHAnsi"/>
                <w:b/>
                <w:color w:val="286AA6"/>
              </w:rPr>
            </w:pPr>
            <w:r w:rsidRPr="00747C46">
              <w:rPr>
                <w:rFonts w:ascii="Georgia" w:hAnsi="Georgia" w:cstheme="minorHAnsi"/>
                <w:b/>
                <w:color w:val="286AA6"/>
              </w:rPr>
              <w:t xml:space="preserve">AWARD </w:t>
            </w:r>
            <w:r w:rsidR="00B33CD4" w:rsidRPr="00747C46">
              <w:rPr>
                <w:rFonts w:ascii="Georgia" w:hAnsi="Georgia" w:cstheme="minorHAnsi"/>
                <w:b/>
                <w:color w:val="286AA6"/>
              </w:rPr>
              <w:t>CATEGOR</w:t>
            </w:r>
            <w:r w:rsidRPr="00747C46">
              <w:rPr>
                <w:rFonts w:ascii="Georgia" w:hAnsi="Georgia" w:cstheme="minorHAnsi"/>
                <w:b/>
                <w:color w:val="286AA6"/>
              </w:rPr>
              <w:t>Y – please indicate which category you are entering</w:t>
            </w:r>
          </w:p>
        </w:tc>
      </w:tr>
      <w:tr w:rsidR="00B33CD4" w:rsidRPr="00747C46" w14:paraId="4D523062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F54B" w14:textId="4354B011" w:rsidR="00793422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1 </w:t>
            </w:r>
            <w:r w:rsidR="00B33CD4" w:rsidRPr="00747C46">
              <w:rPr>
                <w:rFonts w:ascii="Georgia" w:hAnsi="Georgia" w:cstheme="minorHAnsi"/>
                <w:b/>
              </w:rPr>
              <w:t xml:space="preserve">Best Product 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793422" w:rsidRPr="00747C46">
              <w:rPr>
                <w:rFonts w:ascii="Georgia" w:hAnsi="Georgia" w:cstheme="minorHAnsi"/>
                <w:bCs/>
              </w:rPr>
              <w:t>Turnover 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793422" w:rsidRPr="00747C46">
              <w:rPr>
                <w:rFonts w:ascii="Georgia" w:hAnsi="Georgia" w:cstheme="minorHAnsi"/>
                <w:bCs/>
              </w:rPr>
              <w:t xml:space="preserve">million and </w:t>
            </w:r>
            <w:r w:rsidR="00032D8A" w:rsidRPr="00747C46">
              <w:rPr>
                <w:rFonts w:ascii="Georgia" w:hAnsi="Georgia" w:cstheme="minorHAnsi"/>
                <w:bCs/>
              </w:rPr>
              <w:t>OVER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1D1B" w14:textId="77777777" w:rsidR="00B33CD4" w:rsidRPr="00747C46" w:rsidRDefault="00327B91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Cs/>
                <w:highlight w:val="magenta"/>
              </w:rPr>
            </w:pPr>
            <w:r w:rsidRPr="00747C46">
              <w:rPr>
                <w:rFonts w:ascii="Georgia" w:hAnsi="Georgia" w:cstheme="minorHAnsi"/>
                <w:b/>
                <w:highlight w:val="magent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6D00" w14:textId="4BF12833" w:rsidR="00793422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2 </w:t>
            </w:r>
            <w:r w:rsidR="00327B91" w:rsidRPr="00747C46">
              <w:rPr>
                <w:rFonts w:ascii="Georgia" w:hAnsi="Georgia" w:cstheme="minorHAnsi"/>
                <w:b/>
              </w:rPr>
              <w:t xml:space="preserve">Best </w:t>
            </w:r>
            <w:r w:rsidR="00716895" w:rsidRPr="00747C46">
              <w:rPr>
                <w:rFonts w:ascii="Georgia" w:hAnsi="Georgia" w:cstheme="minorHAnsi"/>
                <w:b/>
              </w:rPr>
              <w:t>Product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793422" w:rsidRPr="00747C46">
              <w:rPr>
                <w:rFonts w:ascii="Georgia" w:hAnsi="Georgia" w:cstheme="minorHAnsi"/>
                <w:bCs/>
              </w:rPr>
              <w:t xml:space="preserve">Turnover </w:t>
            </w:r>
            <w:r w:rsidR="00716895" w:rsidRPr="00747C46">
              <w:rPr>
                <w:rFonts w:ascii="Georgia" w:hAnsi="Georgia" w:cstheme="minorHAnsi"/>
                <w:bCs/>
              </w:rPr>
              <w:t>UNDER £1 million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AD2" w14:textId="6E03EF02" w:rsidR="00B33CD4" w:rsidRPr="00747C46" w:rsidRDefault="00B33CD4" w:rsidP="00B33CD4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  <w:p w14:paraId="1EEEE19E" w14:textId="77777777" w:rsidR="00327B91" w:rsidRPr="00747C46" w:rsidRDefault="00327B91" w:rsidP="00B33CD4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793422" w:rsidRPr="00747C46" w14:paraId="5CC46EF9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DDD6" w14:textId="22F34250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3 </w:t>
            </w:r>
            <w:r w:rsidR="00793422" w:rsidRPr="00747C46">
              <w:rPr>
                <w:rFonts w:ascii="Georgia" w:hAnsi="Georgia" w:cstheme="minorHAnsi"/>
                <w:b/>
              </w:rPr>
              <w:t xml:space="preserve">Best </w:t>
            </w:r>
            <w:r w:rsidR="00716895" w:rsidRPr="00747C46">
              <w:rPr>
                <w:rFonts w:ascii="Georgia" w:hAnsi="Georgia" w:cstheme="minorHAnsi"/>
                <w:b/>
              </w:rPr>
              <w:t>Range</w:t>
            </w:r>
            <w:r w:rsidR="00793422" w:rsidRPr="00747C46">
              <w:rPr>
                <w:rFonts w:ascii="Georgia" w:hAnsi="Georgia" w:cstheme="minorHAnsi"/>
                <w:b/>
              </w:rPr>
              <w:t xml:space="preserve"> 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>Turnover</w:t>
            </w:r>
            <w:r w:rsidR="00716895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</w:t>
            </w:r>
            <w:r w:rsidR="00C926EE" w:rsidRPr="00747C46">
              <w:rPr>
                <w:rFonts w:ascii="Georgia" w:hAnsi="Georgia" w:cstheme="minorHAnsi"/>
                <w:bCs/>
              </w:rPr>
              <w:t xml:space="preserve"> </w:t>
            </w:r>
            <w:r w:rsidR="00716895" w:rsidRPr="00747C46">
              <w:rPr>
                <w:rFonts w:ascii="Georgia" w:hAnsi="Georgia" w:cstheme="minorHAnsi"/>
                <w:bCs/>
              </w:rPr>
              <w:t>and OVER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4C7C" w14:textId="77777777" w:rsidR="00793422" w:rsidRPr="00747C46" w:rsidRDefault="00793422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0B3" w14:textId="3A1BED9F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4 </w:t>
            </w:r>
            <w:r w:rsidR="00032D8A" w:rsidRPr="00747C46">
              <w:rPr>
                <w:rFonts w:ascii="Georgia" w:hAnsi="Georgia" w:cstheme="minorHAnsi"/>
                <w:b/>
              </w:rPr>
              <w:t>Best Range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>Turnover UNDER 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9B9" w14:textId="77777777" w:rsidR="00793422" w:rsidRPr="00747C46" w:rsidRDefault="00793422" w:rsidP="00B33CD4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327B91" w:rsidRPr="00747C46" w14:paraId="493CAB45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EC1A" w14:textId="6943B699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5 </w:t>
            </w:r>
            <w:r w:rsidR="00032D8A" w:rsidRPr="00747C46">
              <w:rPr>
                <w:rFonts w:ascii="Georgia" w:hAnsi="Georgia" w:cstheme="minorHAnsi"/>
                <w:b/>
              </w:rPr>
              <w:t xml:space="preserve">Best Shop </w:t>
            </w:r>
            <w:r w:rsidR="00032D8A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>Turnover 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 and OVER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8CBE" w14:textId="77777777" w:rsidR="00327B91" w:rsidRPr="00747C46" w:rsidRDefault="00327B91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330F" w14:textId="65C10CFB" w:rsidR="00032D8A" w:rsidRPr="00747C46" w:rsidRDefault="00D83397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 xml:space="preserve">6 </w:t>
            </w:r>
            <w:r w:rsidR="00032D8A" w:rsidRPr="00747C46">
              <w:rPr>
                <w:rFonts w:ascii="Georgia" w:hAnsi="Georgia" w:cstheme="minorHAnsi"/>
                <w:b/>
              </w:rPr>
              <w:t>Best Shop</w:t>
            </w:r>
            <w:r w:rsidR="007055E6" w:rsidRPr="00747C46">
              <w:rPr>
                <w:rFonts w:ascii="Georgia" w:hAnsi="Georgia" w:cstheme="minorHAnsi"/>
                <w:b/>
              </w:rPr>
              <w:br/>
            </w:r>
            <w:r w:rsidR="00032D8A" w:rsidRPr="00747C46">
              <w:rPr>
                <w:rFonts w:ascii="Georgia" w:hAnsi="Georgia" w:cstheme="minorHAnsi"/>
                <w:bCs/>
              </w:rPr>
              <w:t xml:space="preserve">Turnover </w:t>
            </w:r>
            <w:r w:rsidR="00BF7173" w:rsidRPr="00747C46">
              <w:rPr>
                <w:rFonts w:ascii="Georgia" w:hAnsi="Georgia" w:cstheme="minorHAnsi"/>
                <w:bCs/>
              </w:rPr>
              <w:t xml:space="preserve">UNDER </w:t>
            </w:r>
            <w:r w:rsidR="00032D8A" w:rsidRPr="00747C46">
              <w:rPr>
                <w:rFonts w:ascii="Georgia" w:hAnsi="Georgia" w:cstheme="minorHAnsi"/>
                <w:bCs/>
              </w:rPr>
              <w:t>£1</w:t>
            </w:r>
            <w:r w:rsidR="007F0F36" w:rsidRPr="00747C46">
              <w:rPr>
                <w:rFonts w:ascii="Georgia" w:hAnsi="Georgia" w:cstheme="minorHAnsi"/>
                <w:bCs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Cs/>
              </w:rPr>
              <w:t>million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9EB7" w14:textId="77777777" w:rsidR="00327B91" w:rsidRPr="00747C46" w:rsidRDefault="00327B91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032D8A" w:rsidRPr="00747C46" w14:paraId="6653A232" w14:textId="77777777" w:rsidTr="0030473B">
        <w:trPr>
          <w:trHeight w:val="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9DD5" w14:textId="21416ACD" w:rsidR="00032D8A" w:rsidRPr="00747C46" w:rsidRDefault="0030473B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7</w:t>
            </w:r>
            <w:r w:rsidR="00D83397" w:rsidRPr="00747C46">
              <w:rPr>
                <w:rFonts w:ascii="Georgia" w:hAnsi="Georgia" w:cstheme="minorHAnsi"/>
                <w:b/>
              </w:rPr>
              <w:t xml:space="preserve"> </w:t>
            </w:r>
            <w:r w:rsidR="00032D8A" w:rsidRPr="00747C46">
              <w:rPr>
                <w:rFonts w:ascii="Georgia" w:hAnsi="Georgia" w:cstheme="minorHAnsi"/>
                <w:b/>
              </w:rPr>
              <w:t>Best Licensed Product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B079" w14:textId="77777777" w:rsidR="00032D8A" w:rsidRPr="00747C46" w:rsidRDefault="00032D8A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F5B" w14:textId="5A42A37B" w:rsidR="00032D8A" w:rsidRPr="00747C46" w:rsidRDefault="0030473B" w:rsidP="008E6EE4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8</w:t>
            </w:r>
            <w:r w:rsidR="008E6EE4" w:rsidRPr="00747C46">
              <w:rPr>
                <w:rFonts w:ascii="Georgia" w:hAnsi="Georgia" w:cstheme="minorHAnsi"/>
                <w:b/>
              </w:rPr>
              <w:t xml:space="preserve"> Best Exhibition Catalogue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9841" w14:textId="77777777" w:rsidR="00032D8A" w:rsidRPr="00747C46" w:rsidRDefault="00032D8A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327B91" w:rsidRPr="00747C46" w14:paraId="35380C3B" w14:textId="77777777" w:rsidTr="0030473B">
        <w:trPr>
          <w:trHeight w:val="6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5946" w14:textId="45DE1975" w:rsidR="00327B91" w:rsidRPr="00747C46" w:rsidRDefault="0030473B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9</w:t>
            </w:r>
            <w:r w:rsidR="008E6EE4" w:rsidRPr="00747C46">
              <w:rPr>
                <w:rFonts w:ascii="Georgia" w:hAnsi="Georgia" w:cstheme="minorHAnsi"/>
                <w:b/>
              </w:rPr>
              <w:t xml:space="preserve"> Best Guide</w:t>
            </w:r>
            <w:r w:rsidR="0090766D" w:rsidRPr="00747C46">
              <w:rPr>
                <w:rFonts w:ascii="Georgia" w:hAnsi="Georgia" w:cstheme="minorHAnsi"/>
                <w:b/>
              </w:rPr>
              <w:t>b</w:t>
            </w:r>
            <w:r w:rsidR="008E6EE4" w:rsidRPr="00747C46">
              <w:rPr>
                <w:rFonts w:ascii="Georgia" w:hAnsi="Georgia" w:cstheme="minorHAnsi"/>
                <w:b/>
              </w:rPr>
              <w:t>ook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8CA" w14:textId="77777777" w:rsidR="00327B91" w:rsidRPr="00747C46" w:rsidRDefault="00327B91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65D" w14:textId="69FEBB0B" w:rsidR="009979CB" w:rsidRPr="00747C46" w:rsidRDefault="008E6EE4" w:rsidP="007055E6">
            <w:pPr>
              <w:tabs>
                <w:tab w:val="center" w:pos="237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0</w:t>
            </w:r>
            <w:r w:rsidRPr="00747C46">
              <w:rPr>
                <w:rFonts w:ascii="Georgia" w:hAnsi="Georgia" w:cstheme="minorHAnsi"/>
                <w:b/>
              </w:rPr>
              <w:t xml:space="preserve"> Best General Publication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47A" w14:textId="77777777" w:rsidR="00327B91" w:rsidRPr="00747C46" w:rsidRDefault="00327B91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8E6EE4" w:rsidRPr="00747C46" w14:paraId="47F8F062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A17" w14:textId="65A84A69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1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Pr="00747C46">
              <w:rPr>
                <w:rFonts w:ascii="Georgia" w:hAnsi="Georgia" w:cstheme="minorHAnsi"/>
                <w:b/>
                <w:color w:val="849BD0"/>
              </w:rPr>
              <w:t>NEW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="00E90E2D" w:rsidRPr="00747C46">
              <w:rPr>
                <w:rFonts w:ascii="Georgia" w:hAnsi="Georgia" w:cstheme="minorHAnsi"/>
                <w:b/>
              </w:rPr>
              <w:t>Outstanding Contribution to Cultural Enterprise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2935" w14:textId="77777777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C2D4" w14:textId="7B84AD0A" w:rsidR="008E6EE4" w:rsidRPr="00747C46" w:rsidRDefault="008E6EE4" w:rsidP="00E90E2D">
            <w:pPr>
              <w:tabs>
                <w:tab w:val="center" w:pos="237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2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Pr="00747C46">
              <w:rPr>
                <w:rFonts w:ascii="Georgia" w:hAnsi="Georgia" w:cstheme="minorHAnsi"/>
                <w:b/>
                <w:color w:val="849BD0"/>
              </w:rPr>
              <w:t xml:space="preserve">NEW </w:t>
            </w:r>
            <w:r w:rsidR="00E90E2D" w:rsidRPr="00747C46">
              <w:rPr>
                <w:rFonts w:ascii="Georgia" w:hAnsi="Georgia" w:cstheme="minorHAnsi"/>
                <w:b/>
              </w:rPr>
              <w:t>Creative Commerce Award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FA0F" w14:textId="77777777" w:rsidR="008E6EE4" w:rsidRPr="00747C46" w:rsidRDefault="008E6EE4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  <w:tr w:rsidR="008E6EE4" w:rsidRPr="00747C46" w14:paraId="3D0DE63A" w14:textId="77777777" w:rsidTr="0030473B">
        <w:trPr>
          <w:trHeight w:val="8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EC3" w14:textId="16DCAAC1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</w:rPr>
              <w:t>1</w:t>
            </w:r>
            <w:r w:rsidR="0030473B" w:rsidRPr="00747C46">
              <w:rPr>
                <w:rFonts w:ascii="Georgia" w:hAnsi="Georgia" w:cstheme="minorHAnsi"/>
                <w:b/>
              </w:rPr>
              <w:t>3</w:t>
            </w:r>
            <w:r w:rsidRPr="00747C46">
              <w:rPr>
                <w:rFonts w:ascii="Georgia" w:hAnsi="Georgia" w:cstheme="minorHAnsi"/>
                <w:b/>
              </w:rPr>
              <w:t xml:space="preserve"> </w:t>
            </w:r>
            <w:r w:rsidRPr="00747C46">
              <w:rPr>
                <w:rFonts w:ascii="Georgia" w:hAnsi="Georgia" w:cstheme="minorHAnsi"/>
                <w:b/>
                <w:color w:val="849BD0"/>
              </w:rPr>
              <w:t xml:space="preserve">NEW </w:t>
            </w:r>
            <w:r w:rsidR="00E90E2D" w:rsidRPr="00747C46">
              <w:rPr>
                <w:rFonts w:ascii="Georgia" w:hAnsi="Georgia" w:cstheme="minorHAnsi"/>
                <w:b/>
              </w:rPr>
              <w:t>Green</w:t>
            </w:r>
            <w:r w:rsidRPr="00747C46">
              <w:rPr>
                <w:rFonts w:ascii="Georgia" w:hAnsi="Georgia" w:cstheme="minorHAnsi"/>
                <w:b/>
              </w:rPr>
              <w:t xml:space="preserve"> Award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C8A" w14:textId="77777777" w:rsidR="008E6EE4" w:rsidRPr="00747C46" w:rsidRDefault="008E6EE4" w:rsidP="007055E6">
            <w:pPr>
              <w:tabs>
                <w:tab w:val="left" w:pos="5387"/>
                <w:tab w:val="left" w:pos="680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  <w:highlight w:val="magent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F1D5" w14:textId="03F80172" w:rsidR="008E6EE4" w:rsidRPr="00747C46" w:rsidRDefault="008E6EE4" w:rsidP="007055E6">
            <w:pPr>
              <w:tabs>
                <w:tab w:val="center" w:pos="2374"/>
              </w:tabs>
              <w:spacing w:after="120" w:line="276" w:lineRule="auto"/>
              <w:ind w:left="0"/>
              <w:rPr>
                <w:rFonts w:ascii="Georgia" w:hAnsi="Georgia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6134" w14:textId="77777777" w:rsidR="008E6EE4" w:rsidRPr="00747C46" w:rsidRDefault="008E6EE4" w:rsidP="00327B91">
            <w:pPr>
              <w:tabs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</w:p>
        </w:tc>
      </w:tr>
    </w:tbl>
    <w:p w14:paraId="4D6B4F6C" w14:textId="28D2C5D1" w:rsidR="008125B3" w:rsidRPr="00747C46" w:rsidRDefault="008125B3" w:rsidP="007055E6">
      <w:p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ind w:left="0"/>
        <w:rPr>
          <w:rFonts w:ascii="Georgia" w:hAnsi="Georgia" w:cstheme="minorHAnsi"/>
          <w:i/>
        </w:rPr>
      </w:pPr>
    </w:p>
    <w:tbl>
      <w:tblPr>
        <w:tblStyle w:val="TableGrid"/>
        <w:tblW w:w="10411" w:type="dxa"/>
        <w:tblInd w:w="357" w:type="dxa"/>
        <w:tblLook w:val="04A0" w:firstRow="1" w:lastRow="0" w:firstColumn="1" w:lastColumn="0" w:noHBand="0" w:noVBand="1"/>
      </w:tblPr>
      <w:tblGrid>
        <w:gridCol w:w="3749"/>
        <w:gridCol w:w="6662"/>
      </w:tblGrid>
      <w:tr w:rsidR="00B33CD4" w:rsidRPr="00747C46" w14:paraId="1AF8F617" w14:textId="77777777" w:rsidTr="0030473B">
        <w:trPr>
          <w:trHeight w:val="680"/>
        </w:trPr>
        <w:tc>
          <w:tcPr>
            <w:tcW w:w="3749" w:type="dxa"/>
            <w:vAlign w:val="center"/>
          </w:tcPr>
          <w:p w14:paraId="28E72CD0" w14:textId="422AAD80" w:rsidR="00D8339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  <w:color w:val="849BD0"/>
              </w:rPr>
              <w:t xml:space="preserve">Categories 1 to 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10</w:t>
            </w:r>
            <w:r w:rsidR="00F95570" w:rsidRPr="00747C46">
              <w:rPr>
                <w:rFonts w:ascii="Georgia" w:hAnsi="Georgia" w:cstheme="minorHAnsi"/>
                <w:b/>
              </w:rPr>
              <w:br/>
            </w:r>
            <w:r w:rsidRPr="00747C46">
              <w:rPr>
                <w:rFonts w:ascii="Georgia" w:hAnsi="Georgia" w:cstheme="minorHAnsi"/>
                <w:b/>
              </w:rPr>
              <w:t>Name of Product</w:t>
            </w:r>
            <w:r w:rsidR="00327059" w:rsidRPr="00747C46">
              <w:rPr>
                <w:rFonts w:ascii="Georgia" w:hAnsi="Georgia" w:cstheme="minorHAnsi"/>
                <w:b/>
              </w:rPr>
              <w:t xml:space="preserve">, </w:t>
            </w:r>
            <w:r w:rsidR="009E43B8" w:rsidRPr="00747C46">
              <w:rPr>
                <w:rFonts w:ascii="Georgia" w:hAnsi="Georgia" w:cstheme="minorHAnsi"/>
                <w:b/>
              </w:rPr>
              <w:t>Publication</w:t>
            </w:r>
            <w:r w:rsidR="00327059" w:rsidRPr="00747C46">
              <w:rPr>
                <w:rFonts w:ascii="Georgia" w:hAnsi="Georgia" w:cstheme="minorHAnsi"/>
                <w:b/>
              </w:rPr>
              <w:t xml:space="preserve"> or Shop</w:t>
            </w:r>
          </w:p>
        </w:tc>
        <w:tc>
          <w:tcPr>
            <w:tcW w:w="6662" w:type="dxa"/>
            <w:vAlign w:val="center"/>
          </w:tcPr>
          <w:p w14:paraId="43D702F2" w14:textId="5BEF5E26" w:rsidR="00B33CD4" w:rsidRPr="00747C46" w:rsidRDefault="00B33CD4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  <w:p w14:paraId="47AEE0F5" w14:textId="1CBA23AC" w:rsidR="00FC38DC" w:rsidRPr="00747C46" w:rsidRDefault="00FC38DC" w:rsidP="00FC38DC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B33CD4" w:rsidRPr="00747C46" w14:paraId="62189E03" w14:textId="77777777" w:rsidTr="0030473B">
        <w:trPr>
          <w:trHeight w:val="680"/>
        </w:trPr>
        <w:tc>
          <w:tcPr>
            <w:tcW w:w="3749" w:type="dxa"/>
            <w:vAlign w:val="center"/>
          </w:tcPr>
          <w:p w14:paraId="5C059716" w14:textId="60B80647" w:rsidR="00D8339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  <w:color w:val="849BD0"/>
              </w:rPr>
              <w:t>Category 1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1</w:t>
            </w:r>
            <w:r w:rsidR="00F95570" w:rsidRPr="00747C46">
              <w:rPr>
                <w:rFonts w:ascii="Georgia" w:hAnsi="Georgia" w:cstheme="minorHAnsi"/>
                <w:b/>
              </w:rPr>
              <w:t xml:space="preserve"> </w:t>
            </w:r>
            <w:r w:rsidR="00F95570" w:rsidRPr="00747C46">
              <w:rPr>
                <w:rFonts w:ascii="Georgia" w:hAnsi="Georgia" w:cstheme="minorHAnsi"/>
                <w:b/>
              </w:rPr>
              <w:br/>
            </w:r>
            <w:r w:rsidRPr="00747C46">
              <w:rPr>
                <w:rFonts w:ascii="Georgia" w:hAnsi="Georgia" w:cstheme="minorHAnsi"/>
                <w:b/>
              </w:rPr>
              <w:t xml:space="preserve">Name </w:t>
            </w:r>
            <w:r w:rsidR="00EB1A07" w:rsidRPr="00747C46">
              <w:rPr>
                <w:rFonts w:ascii="Georgia" w:hAnsi="Georgia" w:cstheme="minorHAnsi"/>
                <w:b/>
              </w:rPr>
              <w:t xml:space="preserve">and </w:t>
            </w:r>
            <w:r w:rsidR="0030473B" w:rsidRPr="00747C46">
              <w:rPr>
                <w:rFonts w:ascii="Georgia" w:hAnsi="Georgia" w:cstheme="minorHAnsi"/>
                <w:b/>
              </w:rPr>
              <w:t>T</w:t>
            </w:r>
            <w:r w:rsidR="00EB1A07" w:rsidRPr="00747C46">
              <w:rPr>
                <w:rFonts w:ascii="Georgia" w:hAnsi="Georgia" w:cstheme="minorHAnsi"/>
                <w:b/>
              </w:rPr>
              <w:t xml:space="preserve">itle </w:t>
            </w:r>
            <w:r w:rsidRPr="00747C46">
              <w:rPr>
                <w:rFonts w:ascii="Georgia" w:hAnsi="Georgia" w:cstheme="minorHAnsi"/>
                <w:b/>
              </w:rPr>
              <w:t>of Candidate</w:t>
            </w:r>
          </w:p>
        </w:tc>
        <w:tc>
          <w:tcPr>
            <w:tcW w:w="6662" w:type="dxa"/>
            <w:vAlign w:val="center"/>
          </w:tcPr>
          <w:p w14:paraId="5D8212D0" w14:textId="31BBA866" w:rsidR="00B33CD4" w:rsidRPr="00747C46" w:rsidRDefault="00B33CD4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  <w:tr w:rsidR="00D83397" w:rsidRPr="00747C46" w14:paraId="623BF3A0" w14:textId="77777777" w:rsidTr="0030473B">
        <w:trPr>
          <w:trHeight w:val="680"/>
        </w:trPr>
        <w:tc>
          <w:tcPr>
            <w:tcW w:w="3749" w:type="dxa"/>
            <w:vAlign w:val="center"/>
          </w:tcPr>
          <w:p w14:paraId="0298F767" w14:textId="37023610" w:rsidR="00894CA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b/>
              </w:rPr>
            </w:pPr>
            <w:r w:rsidRPr="00747C46">
              <w:rPr>
                <w:rFonts w:ascii="Georgia" w:hAnsi="Georgia" w:cstheme="minorHAnsi"/>
                <w:b/>
                <w:color w:val="849BD0"/>
              </w:rPr>
              <w:t>Categor</w:t>
            </w:r>
            <w:r w:rsidR="00894CA7" w:rsidRPr="00747C46">
              <w:rPr>
                <w:rFonts w:ascii="Georgia" w:hAnsi="Georgia" w:cstheme="minorHAnsi"/>
                <w:b/>
                <w:color w:val="849BD0"/>
              </w:rPr>
              <w:t>ies 1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2</w:t>
            </w:r>
            <w:r w:rsidR="00894CA7" w:rsidRPr="00747C46">
              <w:rPr>
                <w:rFonts w:ascii="Georgia" w:hAnsi="Georgia" w:cstheme="minorHAnsi"/>
                <w:b/>
                <w:color w:val="849BD0"/>
              </w:rPr>
              <w:t xml:space="preserve"> and 1</w:t>
            </w:r>
            <w:r w:rsidR="0030473B" w:rsidRPr="00747C46">
              <w:rPr>
                <w:rFonts w:ascii="Georgia" w:hAnsi="Georgia" w:cstheme="minorHAnsi"/>
                <w:b/>
                <w:color w:val="849BD0"/>
              </w:rPr>
              <w:t>3</w:t>
            </w:r>
            <w:r w:rsidR="00F95570" w:rsidRPr="00747C46">
              <w:rPr>
                <w:rFonts w:ascii="Georgia" w:hAnsi="Georgia" w:cstheme="minorHAnsi"/>
                <w:b/>
              </w:rPr>
              <w:br/>
            </w:r>
            <w:r w:rsidR="00894CA7" w:rsidRPr="00747C46">
              <w:rPr>
                <w:rFonts w:ascii="Georgia" w:hAnsi="Georgia" w:cstheme="minorHAnsi"/>
                <w:b/>
              </w:rPr>
              <w:t>Name of Project</w:t>
            </w:r>
          </w:p>
        </w:tc>
        <w:tc>
          <w:tcPr>
            <w:tcW w:w="6662" w:type="dxa"/>
            <w:vAlign w:val="center"/>
          </w:tcPr>
          <w:p w14:paraId="4157D966" w14:textId="77777777" w:rsidR="00D83397" w:rsidRPr="00747C46" w:rsidRDefault="00D83397" w:rsidP="00481774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0AFE3C2D" w14:textId="359CEE1D" w:rsidR="00EA7105" w:rsidRPr="00747C46" w:rsidRDefault="00EA7105" w:rsidP="00B33CD4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5F29F3CA" w14:textId="77777777" w:rsidR="0030473B" w:rsidRPr="00747C46" w:rsidRDefault="0030473B" w:rsidP="0030473B">
      <w:pPr>
        <w:pStyle w:val="ListParagraph"/>
        <w:tabs>
          <w:tab w:val="left" w:pos="1134"/>
          <w:tab w:val="left" w:pos="1701"/>
          <w:tab w:val="left" w:pos="5387"/>
          <w:tab w:val="left" w:pos="6804"/>
        </w:tabs>
        <w:spacing w:after="240"/>
        <w:ind w:left="405"/>
        <w:rPr>
          <w:rFonts w:ascii="Georgia" w:hAnsi="Georgia" w:cstheme="minorHAnsi"/>
          <w:b/>
        </w:rPr>
      </w:pPr>
    </w:p>
    <w:p w14:paraId="5E62A25C" w14:textId="77777777" w:rsidR="0030473B" w:rsidRPr="00747C46" w:rsidRDefault="0030473B" w:rsidP="0030473B">
      <w:pPr>
        <w:tabs>
          <w:tab w:val="left" w:pos="1134"/>
          <w:tab w:val="left" w:pos="1701"/>
          <w:tab w:val="left" w:pos="5387"/>
          <w:tab w:val="left" w:pos="6804"/>
        </w:tabs>
        <w:spacing w:after="240"/>
        <w:ind w:left="45"/>
        <w:rPr>
          <w:rFonts w:ascii="Georgia" w:hAnsi="Georgia" w:cstheme="minorHAnsi"/>
          <w:b/>
        </w:rPr>
      </w:pPr>
    </w:p>
    <w:p w14:paraId="6D2ADD70" w14:textId="77777777" w:rsidR="003F1139" w:rsidRPr="00747C46" w:rsidRDefault="003F1139" w:rsidP="003F1139">
      <w:pPr>
        <w:pStyle w:val="ListParagraph"/>
        <w:tabs>
          <w:tab w:val="left" w:pos="1134"/>
          <w:tab w:val="left" w:pos="1701"/>
          <w:tab w:val="left" w:pos="5387"/>
          <w:tab w:val="left" w:pos="6804"/>
        </w:tabs>
        <w:spacing w:after="240"/>
        <w:ind w:left="405"/>
        <w:rPr>
          <w:rFonts w:ascii="Georgia" w:hAnsi="Georgia" w:cstheme="minorHAnsi"/>
          <w:b/>
        </w:rPr>
      </w:pPr>
    </w:p>
    <w:p w14:paraId="4B3B0BE6" w14:textId="508082E8" w:rsidR="00960CE2" w:rsidRPr="00747C46" w:rsidRDefault="00C26459" w:rsidP="005E273B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Product relevance to your c</w:t>
      </w:r>
      <w:r w:rsidR="002E39D8" w:rsidRPr="00747C46">
        <w:rPr>
          <w:rFonts w:ascii="Georgia" w:hAnsi="Georgia" w:cstheme="minorHAnsi"/>
          <w:b/>
        </w:rPr>
        <w:t>ultura</w:t>
      </w:r>
      <w:r w:rsidRPr="00747C46">
        <w:rPr>
          <w:rFonts w:ascii="Georgia" w:hAnsi="Georgia" w:cstheme="minorHAnsi"/>
          <w:b/>
        </w:rPr>
        <w:t>l organisation’s subject, site or collections</w:t>
      </w:r>
      <w:r w:rsidR="009B5816" w:rsidRPr="00747C46">
        <w:rPr>
          <w:rFonts w:ascii="Georgia" w:hAnsi="Georgia" w:cstheme="minorHAnsi"/>
          <w:b/>
        </w:rPr>
        <w:t xml:space="preserve"> </w:t>
      </w:r>
      <w:r w:rsidR="0095031F" w:rsidRPr="00747C46">
        <w:rPr>
          <w:rFonts w:ascii="Georgia" w:hAnsi="Georgia" w:cstheme="minorHAnsi"/>
          <w:b/>
        </w:rPr>
        <w:t>(</w:t>
      </w:r>
      <w:r w:rsidR="009B5816" w:rsidRPr="00747C46">
        <w:rPr>
          <w:rFonts w:ascii="Georgia" w:hAnsi="Georgia" w:cstheme="minorHAnsi"/>
          <w:b/>
        </w:rPr>
        <w:t>give as many details as possible</w:t>
      </w:r>
      <w:r w:rsidR="0095031F" w:rsidRPr="00747C46">
        <w:rPr>
          <w:rFonts w:ascii="Georgia" w:hAnsi="Georgia" w:cstheme="minorHAnsi"/>
          <w:b/>
        </w:rPr>
        <w:t>)</w:t>
      </w:r>
    </w:p>
    <w:tbl>
      <w:tblPr>
        <w:tblStyle w:val="TableGrid"/>
        <w:tblW w:w="10428" w:type="dxa"/>
        <w:tblInd w:w="378" w:type="dxa"/>
        <w:tblLook w:val="04A0" w:firstRow="1" w:lastRow="0" w:firstColumn="1" w:lastColumn="0" w:noHBand="0" w:noVBand="1"/>
      </w:tblPr>
      <w:tblGrid>
        <w:gridCol w:w="10428"/>
      </w:tblGrid>
      <w:tr w:rsidR="00B33CD4" w:rsidRPr="00747C46" w14:paraId="5FF7F6E9" w14:textId="77777777" w:rsidTr="0091177B">
        <w:trPr>
          <w:trHeight w:val="1114"/>
        </w:trPr>
        <w:tc>
          <w:tcPr>
            <w:tcW w:w="10428" w:type="dxa"/>
          </w:tcPr>
          <w:p w14:paraId="33445830" w14:textId="24B7B6D5" w:rsidR="004A74DF" w:rsidRPr="00747C46" w:rsidRDefault="004A74DF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46C841CE" w14:textId="71F1DACC" w:rsidR="002E39D8" w:rsidRPr="00747C46" w:rsidRDefault="00A86F4D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Com</w:t>
      </w:r>
      <w:r w:rsidR="00685719" w:rsidRPr="00747C46">
        <w:rPr>
          <w:rFonts w:ascii="Georgia" w:hAnsi="Georgia" w:cstheme="minorHAnsi"/>
          <w:b/>
        </w:rPr>
        <w:t xml:space="preserve">mercial information </w:t>
      </w:r>
      <w:r w:rsidR="00430550" w:rsidRPr="00747C46">
        <w:rPr>
          <w:rFonts w:ascii="Georgia" w:hAnsi="Georgia" w:cstheme="minorHAnsi"/>
          <w:b/>
        </w:rPr>
        <w:t>for one year</w:t>
      </w:r>
      <w:r w:rsidR="00960CE2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FROM 1 SEPTEMBER 2018 to 31 AUGUST 2019 only</w:t>
      </w:r>
    </w:p>
    <w:tbl>
      <w:tblPr>
        <w:tblStyle w:val="TableGrid1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1134"/>
        <w:gridCol w:w="1134"/>
        <w:gridCol w:w="1134"/>
        <w:gridCol w:w="1559"/>
      </w:tblGrid>
      <w:tr w:rsidR="0030473B" w:rsidRPr="00747C46" w14:paraId="10D562ED" w14:textId="77777777" w:rsidTr="0030473B">
        <w:tc>
          <w:tcPr>
            <w:tcW w:w="1984" w:type="dxa"/>
          </w:tcPr>
          <w:p w14:paraId="69B3B14B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Product Description</w:t>
            </w:r>
          </w:p>
        </w:tc>
        <w:tc>
          <w:tcPr>
            <w:tcW w:w="1134" w:type="dxa"/>
          </w:tcPr>
          <w:p w14:paraId="3E538246" w14:textId="62927408" w:rsidR="009B5816" w:rsidRPr="00747C46" w:rsidRDefault="009B5816" w:rsidP="0030473B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Selling Price £    </w:t>
            </w:r>
          </w:p>
        </w:tc>
        <w:tc>
          <w:tcPr>
            <w:tcW w:w="1134" w:type="dxa"/>
          </w:tcPr>
          <w:p w14:paraId="7F34A828" w14:textId="3AB59142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Gross Margin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%</w:t>
            </w:r>
          </w:p>
          <w:p w14:paraId="2223FB92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5976DF63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4C084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Sales </w:t>
            </w:r>
          </w:p>
          <w:p w14:paraId="743A62D7" w14:textId="3062F106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Q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uan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it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272CFEBB" w14:textId="23C4CB3D" w:rsidR="009B5816" w:rsidRPr="00747C46" w:rsidRDefault="009B5816" w:rsidP="0030473B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Sales Value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14:paraId="04351F7C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Opening </w:t>
            </w:r>
          </w:p>
          <w:p w14:paraId="05057978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Stock </w:t>
            </w:r>
          </w:p>
          <w:p w14:paraId="3E11A485" w14:textId="4A7263F4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Q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uan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it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34" w:type="dxa"/>
          </w:tcPr>
          <w:p w14:paraId="193F7755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 xml:space="preserve">Closing Stock </w:t>
            </w:r>
          </w:p>
          <w:p w14:paraId="45E1576F" w14:textId="1C8B018D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Q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uan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</w:t>
            </w:r>
            <w:r w:rsidR="0030473B" w:rsidRPr="00747C46">
              <w:rPr>
                <w:rFonts w:ascii="Georgia" w:hAnsi="Georgia"/>
                <w:b/>
                <w:bCs/>
                <w:sz w:val="20"/>
                <w:szCs w:val="20"/>
              </w:rPr>
              <w:t>it</w:t>
            </w: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14:paraId="70E42459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Contribution</w:t>
            </w:r>
          </w:p>
          <w:p w14:paraId="48C38BC2" w14:textId="42F1E3DC" w:rsidR="009B5816" w:rsidRPr="00747C46" w:rsidRDefault="009B5816" w:rsidP="0030473B">
            <w:pPr>
              <w:ind w:left="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47C46">
              <w:rPr>
                <w:rFonts w:ascii="Georgia" w:hAnsi="Georgia"/>
                <w:b/>
                <w:bCs/>
                <w:sz w:val="20"/>
                <w:szCs w:val="20"/>
              </w:rPr>
              <w:t>to Total Retail Revenue %</w:t>
            </w:r>
          </w:p>
        </w:tc>
      </w:tr>
      <w:tr w:rsidR="0030473B" w:rsidRPr="00747C46" w14:paraId="2BE363DD" w14:textId="77777777" w:rsidTr="0030473B">
        <w:tc>
          <w:tcPr>
            <w:tcW w:w="1984" w:type="dxa"/>
          </w:tcPr>
          <w:p w14:paraId="2D77B551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6540E295" w14:textId="2893141F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148B9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F8579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004981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10857A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D41DC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45E29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0D362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5E20828B" w14:textId="77777777" w:rsidTr="0030473B">
        <w:tc>
          <w:tcPr>
            <w:tcW w:w="1984" w:type="dxa"/>
          </w:tcPr>
          <w:p w14:paraId="43B0D26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D7AEC20" w14:textId="6473A5E9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1757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4615F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D85F30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8A0EF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2CB44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CAC66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E7D7A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556BA4E5" w14:textId="77777777" w:rsidTr="0030473B">
        <w:tc>
          <w:tcPr>
            <w:tcW w:w="1984" w:type="dxa"/>
          </w:tcPr>
          <w:p w14:paraId="0B3F410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203CE471" w14:textId="7184B5CC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483A3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0AF415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42AABC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CD7B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0C9D7C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2909E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72A688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48E47BDD" w14:textId="77777777" w:rsidTr="0030473B">
        <w:tc>
          <w:tcPr>
            <w:tcW w:w="1984" w:type="dxa"/>
          </w:tcPr>
          <w:p w14:paraId="08A4F93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1DA1B7D7" w14:textId="14AE955E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673FE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CBCA6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8E234A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CB8CF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A9864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52132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77871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7290CEBE" w14:textId="77777777" w:rsidTr="0030473B">
        <w:tc>
          <w:tcPr>
            <w:tcW w:w="1984" w:type="dxa"/>
          </w:tcPr>
          <w:p w14:paraId="0D8B8D2E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0070ADF2" w14:textId="3BFA5494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CDDC86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2090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720D3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1DA7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7A94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85E7A7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4C9DD" w14:textId="77777777" w:rsidR="009B5816" w:rsidRPr="00747C46" w:rsidRDefault="009B5816" w:rsidP="009B5816">
            <w:pPr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30473B" w:rsidRPr="00747C46" w14:paraId="4B30634E" w14:textId="77777777" w:rsidTr="0030473B">
        <w:trPr>
          <w:trHeight w:val="474"/>
        </w:trPr>
        <w:tc>
          <w:tcPr>
            <w:tcW w:w="1984" w:type="dxa"/>
          </w:tcPr>
          <w:p w14:paraId="3858365A" w14:textId="77777777" w:rsidR="009B5816" w:rsidRPr="00747C46" w:rsidRDefault="009B5816" w:rsidP="009B5816">
            <w:pPr>
              <w:ind w:left="0"/>
              <w:rPr>
                <w:rFonts w:ascii="Georgia" w:hAnsi="Georgia"/>
                <w:b/>
                <w:bCs/>
              </w:rPr>
            </w:pPr>
            <w:r w:rsidRPr="00747C46">
              <w:rPr>
                <w:rFonts w:ascii="Georgia" w:hAnsi="Georgia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2B29F7AF" w14:textId="09388FB4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  <w:r w:rsidRPr="00747C46">
              <w:rPr>
                <w:rFonts w:ascii="Georgia" w:hAnsi="Georgia"/>
              </w:rPr>
              <w:t xml:space="preserve">   </w:t>
            </w:r>
          </w:p>
        </w:tc>
        <w:tc>
          <w:tcPr>
            <w:tcW w:w="1134" w:type="dxa"/>
          </w:tcPr>
          <w:p w14:paraId="040FB803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A1310D9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87A32CA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2FB670C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  <w:r w:rsidRPr="00747C46">
              <w:rPr>
                <w:rFonts w:ascii="Georgia" w:hAnsi="Georgia"/>
              </w:rPr>
              <w:t xml:space="preserve">     </w:t>
            </w:r>
          </w:p>
        </w:tc>
        <w:tc>
          <w:tcPr>
            <w:tcW w:w="1134" w:type="dxa"/>
          </w:tcPr>
          <w:p w14:paraId="01ACEDFC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14:paraId="62329FFC" w14:textId="77777777" w:rsidR="009B5816" w:rsidRPr="00747C46" w:rsidRDefault="009B5816" w:rsidP="009B5816">
            <w:pPr>
              <w:ind w:left="0"/>
              <w:rPr>
                <w:rFonts w:ascii="Georgia" w:hAnsi="Georgia"/>
              </w:rPr>
            </w:pPr>
          </w:p>
        </w:tc>
      </w:tr>
    </w:tbl>
    <w:p w14:paraId="0617C53E" w14:textId="16CF9382" w:rsidR="002E39D8" w:rsidRPr="00747C46" w:rsidRDefault="00C26459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Product relevance to your visitor</w:t>
      </w:r>
      <w:r w:rsidR="007055E6" w:rsidRPr="00747C46">
        <w:rPr>
          <w:rFonts w:ascii="Georgia" w:hAnsi="Georgia" w:cstheme="minorHAnsi"/>
          <w:b/>
        </w:rPr>
        <w:t xml:space="preserve"> </w:t>
      </w:r>
      <w:r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Pr="00747C46">
        <w:rPr>
          <w:rFonts w:ascii="Georgia" w:hAnsi="Georgia" w:cstheme="minorHAnsi"/>
          <w:b/>
        </w:rPr>
        <w:t>market</w:t>
      </w:r>
      <w:r w:rsidR="009B5816" w:rsidRPr="00747C46">
        <w:rPr>
          <w:rFonts w:ascii="Georgia" w:hAnsi="Georgia" w:cstheme="minorHAnsi"/>
          <w:b/>
        </w:rPr>
        <w:t xml:space="preserve"> </w:t>
      </w:r>
      <w:r w:rsidR="007055E6" w:rsidRPr="00747C46">
        <w:rPr>
          <w:rFonts w:ascii="Georgia" w:hAnsi="Georgia" w:cstheme="minorHAnsi"/>
          <w:b/>
        </w:rPr>
        <w:t>(</w:t>
      </w:r>
      <w:r w:rsidR="009B5816" w:rsidRPr="00747C46">
        <w:rPr>
          <w:rFonts w:ascii="Georgia" w:hAnsi="Georgia" w:cstheme="minorHAnsi"/>
          <w:b/>
        </w:rPr>
        <w:t>answer as fully as possible</w:t>
      </w:r>
      <w:r w:rsidR="007055E6" w:rsidRPr="00747C46">
        <w:rPr>
          <w:rFonts w:ascii="Georgia" w:hAnsi="Georgia" w:cstheme="minorHAnsi"/>
          <w:b/>
        </w:rPr>
        <w:t>)</w:t>
      </w:r>
    </w:p>
    <w:tbl>
      <w:tblPr>
        <w:tblStyle w:val="TableGrid"/>
        <w:tblW w:w="10464" w:type="dxa"/>
        <w:tblInd w:w="357" w:type="dxa"/>
        <w:tblLook w:val="04A0" w:firstRow="1" w:lastRow="0" w:firstColumn="1" w:lastColumn="0" w:noHBand="0" w:noVBand="1"/>
      </w:tblPr>
      <w:tblGrid>
        <w:gridCol w:w="10464"/>
      </w:tblGrid>
      <w:tr w:rsidR="00B33CD4" w:rsidRPr="00747C46" w14:paraId="070C56D6" w14:textId="77777777" w:rsidTr="0091177B">
        <w:trPr>
          <w:trHeight w:val="1704"/>
        </w:trPr>
        <w:tc>
          <w:tcPr>
            <w:tcW w:w="10464" w:type="dxa"/>
          </w:tcPr>
          <w:p w14:paraId="58F69704" w14:textId="5CB9388A" w:rsidR="00B33CD4" w:rsidRPr="00747C46" w:rsidRDefault="00B33CD4" w:rsidP="004B5045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14:paraId="7F6C162C" w14:textId="7D0AA406" w:rsidR="00B33CD4" w:rsidRPr="00747C46" w:rsidRDefault="00A86F4D" w:rsidP="00692200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left" w:pos="5387"/>
          <w:tab w:val="left" w:pos="6804"/>
        </w:tabs>
        <w:spacing w:before="240" w:after="240"/>
        <w:rPr>
          <w:rFonts w:ascii="Georgia" w:hAnsi="Georgia" w:cstheme="minorHAnsi"/>
          <w:b/>
        </w:rPr>
      </w:pPr>
      <w:r w:rsidRPr="00747C46">
        <w:rPr>
          <w:rFonts w:ascii="Georgia" w:hAnsi="Georgia" w:cstheme="minorHAnsi"/>
          <w:b/>
        </w:rPr>
        <w:t>Th</w:t>
      </w:r>
      <w:r w:rsidR="00B75C3C" w:rsidRPr="00747C46">
        <w:rPr>
          <w:rFonts w:ascii="Georgia" w:hAnsi="Georgia" w:cstheme="minorHAnsi"/>
          <w:b/>
        </w:rPr>
        <w:t>e reason you</w:t>
      </w:r>
      <w:r w:rsidR="002E39D8" w:rsidRPr="00747C46">
        <w:rPr>
          <w:rFonts w:ascii="Georgia" w:hAnsi="Georgia" w:cstheme="minorHAnsi"/>
          <w:b/>
        </w:rPr>
        <w:t xml:space="preserve"> believe this product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60CE2"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074D8E" w:rsidRPr="00747C46">
        <w:rPr>
          <w:rFonts w:ascii="Georgia" w:hAnsi="Georgia" w:cstheme="minorHAnsi"/>
          <w:b/>
        </w:rPr>
        <w:t>publication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shop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/</w:t>
      </w:r>
      <w:r w:rsidR="007055E6" w:rsidRPr="00747C46">
        <w:rPr>
          <w:rFonts w:ascii="Georgia" w:hAnsi="Georgia" w:cstheme="minorHAnsi"/>
          <w:b/>
        </w:rPr>
        <w:t xml:space="preserve"> </w:t>
      </w:r>
      <w:r w:rsidR="009B5816" w:rsidRPr="00747C46">
        <w:rPr>
          <w:rFonts w:ascii="Georgia" w:hAnsi="Georgia" w:cstheme="minorHAnsi"/>
          <w:b/>
        </w:rPr>
        <w:t>person</w:t>
      </w:r>
      <w:r w:rsidR="00EA7105" w:rsidRPr="00747C46">
        <w:rPr>
          <w:rFonts w:ascii="Georgia" w:hAnsi="Georgia" w:cstheme="minorHAnsi"/>
          <w:b/>
        </w:rPr>
        <w:t xml:space="preserve"> </w:t>
      </w:r>
      <w:r w:rsidR="00074D8E" w:rsidRPr="00747C46">
        <w:rPr>
          <w:rFonts w:ascii="Georgia" w:hAnsi="Georgia" w:cstheme="minorHAnsi"/>
          <w:b/>
        </w:rPr>
        <w:t>should win this award</w:t>
      </w:r>
    </w:p>
    <w:tbl>
      <w:tblPr>
        <w:tblStyle w:val="TableGrid"/>
        <w:tblW w:w="10404" w:type="dxa"/>
        <w:tblInd w:w="378" w:type="dxa"/>
        <w:tblLook w:val="04A0" w:firstRow="1" w:lastRow="0" w:firstColumn="1" w:lastColumn="0" w:noHBand="0" w:noVBand="1"/>
      </w:tblPr>
      <w:tblGrid>
        <w:gridCol w:w="10404"/>
      </w:tblGrid>
      <w:tr w:rsidR="00B33CD4" w:rsidRPr="00747C46" w14:paraId="1A621242" w14:textId="77777777" w:rsidTr="001A1616">
        <w:trPr>
          <w:trHeight w:val="1962"/>
        </w:trPr>
        <w:tc>
          <w:tcPr>
            <w:tcW w:w="10404" w:type="dxa"/>
          </w:tcPr>
          <w:p w14:paraId="709B8C4B" w14:textId="74306055" w:rsidR="00A65A69" w:rsidRPr="00747C46" w:rsidRDefault="00A65A69" w:rsidP="004A74DF">
            <w:pPr>
              <w:tabs>
                <w:tab w:val="left" w:pos="1134"/>
                <w:tab w:val="left" w:pos="1701"/>
                <w:tab w:val="left" w:pos="5387"/>
                <w:tab w:val="left" w:pos="6804"/>
              </w:tabs>
              <w:ind w:left="0"/>
              <w:rPr>
                <w:rFonts w:ascii="Georgia" w:hAnsi="Georgia" w:cstheme="minorHAnsi"/>
                <w:sz w:val="21"/>
                <w:szCs w:val="21"/>
              </w:rPr>
            </w:pPr>
          </w:p>
        </w:tc>
      </w:tr>
    </w:tbl>
    <w:p w14:paraId="3F632EF1" w14:textId="77777777" w:rsidR="00B33CD4" w:rsidRPr="00747C46" w:rsidRDefault="00B33CD4" w:rsidP="00C5662F">
      <w:pPr>
        <w:tabs>
          <w:tab w:val="left" w:pos="1134"/>
          <w:tab w:val="left" w:pos="1701"/>
          <w:tab w:val="left" w:pos="5387"/>
          <w:tab w:val="left" w:pos="6804"/>
        </w:tabs>
        <w:ind w:left="0"/>
        <w:rPr>
          <w:rFonts w:ascii="Georgia" w:hAnsi="Georgia" w:cstheme="minorHAnsi"/>
        </w:rPr>
      </w:pPr>
    </w:p>
    <w:p w14:paraId="0D6AE946" w14:textId="50A54EBC" w:rsidR="00692200" w:rsidRPr="00747C46" w:rsidRDefault="00043C16" w:rsidP="008E6EE4">
      <w:pPr>
        <w:rPr>
          <w:rFonts w:ascii="Georgia" w:hAnsi="Georgia" w:cstheme="minorHAnsi"/>
          <w:b/>
          <w:color w:val="C00000"/>
        </w:rPr>
      </w:pPr>
      <w:r w:rsidRPr="00747C46">
        <w:rPr>
          <w:rFonts w:ascii="Georgia" w:hAnsi="Georgia" w:cstheme="minorHAnsi"/>
        </w:rPr>
        <w:t>E</w:t>
      </w:r>
      <w:r w:rsidR="00692200" w:rsidRPr="00747C46">
        <w:rPr>
          <w:rFonts w:ascii="Georgia" w:hAnsi="Georgia" w:cstheme="minorHAnsi"/>
        </w:rPr>
        <w:t xml:space="preserve">mail your completed entry form to </w:t>
      </w:r>
      <w:hyperlink r:id="rId9" w:history="1">
        <w:r w:rsidR="00886203" w:rsidRPr="00747C46">
          <w:rPr>
            <w:rStyle w:val="Hyperlink"/>
            <w:rFonts w:ascii="Georgia" w:hAnsi="Georgia" w:cstheme="minorHAnsi"/>
            <w:b/>
            <w:bCs/>
          </w:rPr>
          <w:t>awards@culturalenterprises.org.uk</w:t>
        </w:r>
      </w:hyperlink>
      <w:r w:rsidR="00886203" w:rsidRPr="00747C46">
        <w:rPr>
          <w:rFonts w:ascii="Georgia" w:hAnsi="Georgia" w:cstheme="minorHAnsi"/>
          <w:b/>
          <w:bCs/>
          <w:color w:val="1C70B8"/>
        </w:rPr>
        <w:t xml:space="preserve"> </w:t>
      </w:r>
      <w:r w:rsidR="00692200" w:rsidRPr="00747C46">
        <w:rPr>
          <w:rFonts w:ascii="Georgia" w:hAnsi="Georgia" w:cstheme="minorHAnsi"/>
        </w:rPr>
        <w:t xml:space="preserve"> </w:t>
      </w:r>
      <w:r w:rsidRPr="00747C46">
        <w:rPr>
          <w:rFonts w:ascii="Georgia" w:hAnsi="Georgia" w:cstheme="minorHAnsi"/>
        </w:rPr>
        <w:t>together with</w:t>
      </w:r>
      <w:r w:rsidR="00074D8E" w:rsidRPr="00747C46">
        <w:rPr>
          <w:rFonts w:ascii="Georgia" w:hAnsi="Georgia" w:cstheme="minorHAnsi"/>
        </w:rPr>
        <w:t xml:space="preserve"> </w:t>
      </w:r>
      <w:r w:rsidR="00074D8E" w:rsidRPr="00747C46">
        <w:rPr>
          <w:rFonts w:ascii="Georgia" w:hAnsi="Georgia" w:cstheme="minorHAnsi"/>
          <w:b/>
          <w:bCs/>
          <w:color w:val="286AA6"/>
        </w:rPr>
        <w:t>NO MORE THAN FOUR</w:t>
      </w:r>
      <w:r w:rsidR="00692200" w:rsidRPr="00747C46">
        <w:rPr>
          <w:rFonts w:ascii="Georgia" w:hAnsi="Georgia" w:cstheme="minorHAnsi"/>
        </w:rPr>
        <w:t xml:space="preserve"> </w:t>
      </w:r>
      <w:r w:rsidR="00692200" w:rsidRPr="00747C46">
        <w:rPr>
          <w:rFonts w:ascii="Georgia" w:hAnsi="Georgia" w:cstheme="minorHAnsi"/>
          <w:bCs/>
          <w:shd w:val="clear" w:color="auto" w:fill="FFFFFF"/>
        </w:rPr>
        <w:t>high resolution images at 300dpi in jpg format</w:t>
      </w:r>
      <w:r w:rsidRPr="00747C46">
        <w:rPr>
          <w:rFonts w:ascii="Georgia" w:hAnsi="Georgia" w:cstheme="minorHAnsi"/>
          <w:bCs/>
          <w:shd w:val="clear" w:color="auto" w:fill="FFFFFF"/>
        </w:rPr>
        <w:t>,</w:t>
      </w:r>
      <w:r w:rsidRPr="00747C46">
        <w:rPr>
          <w:rFonts w:ascii="Georgia" w:hAnsi="Georgia" w:cstheme="minorHAnsi"/>
        </w:rPr>
        <w:t xml:space="preserve"> and supporting documentation if appropriate. Please </w:t>
      </w:r>
      <w:r w:rsidRPr="00747C46">
        <w:rPr>
          <w:rFonts w:ascii="Georgia" w:hAnsi="Georgia" w:cstheme="minorHAnsi"/>
          <w:shd w:val="clear" w:color="auto" w:fill="FFFFFF"/>
        </w:rPr>
        <w:t xml:space="preserve">ensure that the subject line of your email includes the name of your organisation and the category that you are entering. </w:t>
      </w:r>
      <w:r w:rsidR="00074D8E" w:rsidRPr="00747C46">
        <w:rPr>
          <w:rFonts w:ascii="Georgia" w:hAnsi="Georgia" w:cstheme="minorHAnsi"/>
          <w:b/>
          <w:color w:val="286AA6"/>
        </w:rPr>
        <w:t>Closing date:</w:t>
      </w:r>
      <w:r w:rsidR="00830705" w:rsidRPr="00747C46">
        <w:rPr>
          <w:rFonts w:ascii="Georgia" w:hAnsi="Georgia" w:cstheme="minorHAnsi"/>
          <w:b/>
          <w:color w:val="286AA6"/>
        </w:rPr>
        <w:t xml:space="preserve"> Friday </w:t>
      </w:r>
      <w:r w:rsidR="00747C46" w:rsidRPr="00747C46">
        <w:rPr>
          <w:rFonts w:ascii="Georgia" w:hAnsi="Georgia" w:cstheme="minorHAnsi"/>
          <w:b/>
          <w:color w:val="286AA6"/>
        </w:rPr>
        <w:t>27</w:t>
      </w:r>
      <w:r w:rsidR="00830705" w:rsidRPr="00747C46">
        <w:rPr>
          <w:rFonts w:ascii="Georgia" w:hAnsi="Georgia" w:cstheme="minorHAnsi"/>
          <w:b/>
          <w:color w:val="286AA6"/>
        </w:rPr>
        <w:t xml:space="preserve"> November</w:t>
      </w:r>
      <w:r w:rsidR="001F0EF9" w:rsidRPr="00747C46">
        <w:rPr>
          <w:rFonts w:ascii="Georgia" w:hAnsi="Georgia" w:cstheme="minorHAnsi"/>
          <w:b/>
          <w:color w:val="286AA6"/>
        </w:rPr>
        <w:t xml:space="preserve"> 2019</w:t>
      </w:r>
      <w:r w:rsidR="00692200" w:rsidRPr="00747C46">
        <w:rPr>
          <w:rFonts w:ascii="Georgia" w:hAnsi="Georgia" w:cstheme="minorHAnsi"/>
          <w:b/>
          <w:color w:val="000000" w:themeColor="text1"/>
        </w:rPr>
        <w:t>.</w:t>
      </w:r>
    </w:p>
    <w:sectPr w:rsidR="00692200" w:rsidRPr="00747C46" w:rsidSect="003F1139">
      <w:headerReference w:type="default" r:id="rId10"/>
      <w:footerReference w:type="default" r:id="rId11"/>
      <w:pgSz w:w="11906" w:h="16838"/>
      <w:pgMar w:top="-624" w:right="720" w:bottom="431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1C474" w14:textId="77777777" w:rsidR="00537439" w:rsidRDefault="00537439" w:rsidP="00001DA8">
      <w:r>
        <w:separator/>
      </w:r>
    </w:p>
  </w:endnote>
  <w:endnote w:type="continuationSeparator" w:id="0">
    <w:p w14:paraId="1D6F31B5" w14:textId="77777777" w:rsidR="00537439" w:rsidRDefault="00537439" w:rsidP="0000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36BE" w14:textId="4E165C24" w:rsidR="0095031F" w:rsidRPr="0095031F" w:rsidRDefault="0095031F" w:rsidP="0095031F">
    <w:pPr>
      <w:pStyle w:val="Footer"/>
      <w:rPr>
        <w:color w:val="286AA6"/>
      </w:rPr>
    </w:pPr>
    <w:r w:rsidRPr="0095031F">
      <w:rPr>
        <w:color w:val="286AA6"/>
      </w:rPr>
      <w:ptab w:relativeTo="margin" w:alignment="center" w:leader="none"/>
    </w:r>
    <w:r w:rsidRPr="0095031F">
      <w:rPr>
        <w:color w:val="286AA6"/>
      </w:rPr>
      <w:ptab w:relativeTo="margin" w:alignment="right" w:leader="none"/>
    </w:r>
    <w:r w:rsidRPr="0095031F">
      <w:rPr>
        <w:color w:val="286AA6"/>
      </w:rPr>
      <w:t>www.culturalenterprises.org.uk/awards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AE81C" w14:textId="77777777" w:rsidR="00537439" w:rsidRDefault="00537439" w:rsidP="00001DA8">
      <w:r>
        <w:separator/>
      </w:r>
    </w:p>
  </w:footnote>
  <w:footnote w:type="continuationSeparator" w:id="0">
    <w:p w14:paraId="6397E6A7" w14:textId="77777777" w:rsidR="00537439" w:rsidRDefault="00537439" w:rsidP="0000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D55D" w14:textId="77777777" w:rsidR="00267AEA" w:rsidRDefault="00327B91" w:rsidP="00267AEA">
    <w:pPr>
      <w:rPr>
        <w:rFonts w:ascii="Arial Narrow" w:hAnsi="Arial Narrow"/>
        <w:b/>
        <w:smallCaps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</w:p>
  <w:p w14:paraId="7DAC0621" w14:textId="77777777" w:rsidR="008F5978" w:rsidRDefault="008F5978" w:rsidP="008F5978">
    <w:pPr>
      <w:rPr>
        <w:b/>
        <w:smallCaps/>
        <w:sz w:val="28"/>
        <w:szCs w:val="28"/>
      </w:rPr>
    </w:pP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>
      <w:rPr>
        <w:rFonts w:ascii="Arial Narrow" w:hAnsi="Arial Narrow"/>
        <w:b/>
        <w:smallCaps/>
      </w:rPr>
      <w:tab/>
    </w:r>
    <w:r w:rsidRPr="000048ED">
      <w:rPr>
        <w:rFonts w:ascii="Arial Narrow" w:hAnsi="Arial Narrow"/>
        <w:b/>
        <w:smallCaps/>
      </w:rPr>
      <w:br/>
    </w:r>
  </w:p>
  <w:p w14:paraId="4B742CC7" w14:textId="77777777" w:rsidR="00001DA8" w:rsidRDefault="00001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F3A"/>
    <w:multiLevelType w:val="hybridMultilevel"/>
    <w:tmpl w:val="318E6C88"/>
    <w:lvl w:ilvl="0" w:tplc="55BEDFEE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8307B1"/>
    <w:multiLevelType w:val="hybridMultilevel"/>
    <w:tmpl w:val="3306ED8A"/>
    <w:lvl w:ilvl="0" w:tplc="E1DAE81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1E9F7B4B"/>
    <w:multiLevelType w:val="hybridMultilevel"/>
    <w:tmpl w:val="01CA21B8"/>
    <w:lvl w:ilvl="0" w:tplc="AB683A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3A15"/>
    <w:multiLevelType w:val="hybridMultilevel"/>
    <w:tmpl w:val="FE58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739B"/>
    <w:multiLevelType w:val="hybridMultilevel"/>
    <w:tmpl w:val="ACE0C3D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E9F3B51"/>
    <w:multiLevelType w:val="hybridMultilevel"/>
    <w:tmpl w:val="2A3234EC"/>
    <w:lvl w:ilvl="0" w:tplc="3A0A026C">
      <w:start w:val="1"/>
      <w:numFmt w:val="upp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BF2E34"/>
    <w:multiLevelType w:val="hybridMultilevel"/>
    <w:tmpl w:val="3ACCEF3C"/>
    <w:lvl w:ilvl="0" w:tplc="1542C5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74"/>
    <w:rsid w:val="00001DA8"/>
    <w:rsid w:val="00006236"/>
    <w:rsid w:val="00007677"/>
    <w:rsid w:val="00010157"/>
    <w:rsid w:val="00014553"/>
    <w:rsid w:val="00023C99"/>
    <w:rsid w:val="0002484D"/>
    <w:rsid w:val="00032D8A"/>
    <w:rsid w:val="00043C16"/>
    <w:rsid w:val="00067213"/>
    <w:rsid w:val="00071C04"/>
    <w:rsid w:val="00074D8E"/>
    <w:rsid w:val="0008638F"/>
    <w:rsid w:val="000A0AEF"/>
    <w:rsid w:val="000D6399"/>
    <w:rsid w:val="000F76D7"/>
    <w:rsid w:val="00134504"/>
    <w:rsid w:val="00137860"/>
    <w:rsid w:val="001972FF"/>
    <w:rsid w:val="001A1616"/>
    <w:rsid w:val="001A391D"/>
    <w:rsid w:val="001B226D"/>
    <w:rsid w:val="001B4A5F"/>
    <w:rsid w:val="001B6292"/>
    <w:rsid w:val="001C598D"/>
    <w:rsid w:val="001D0DCB"/>
    <w:rsid w:val="001D55B9"/>
    <w:rsid w:val="001F0EF9"/>
    <w:rsid w:val="001F4041"/>
    <w:rsid w:val="00203237"/>
    <w:rsid w:val="002301AE"/>
    <w:rsid w:val="002414AD"/>
    <w:rsid w:val="002427C0"/>
    <w:rsid w:val="00262A9D"/>
    <w:rsid w:val="00267AEA"/>
    <w:rsid w:val="002A62DE"/>
    <w:rsid w:val="002B1073"/>
    <w:rsid w:val="002B60C7"/>
    <w:rsid w:val="002B70F8"/>
    <w:rsid w:val="002E39D8"/>
    <w:rsid w:val="002F1994"/>
    <w:rsid w:val="00301C0E"/>
    <w:rsid w:val="00301D70"/>
    <w:rsid w:val="0030473B"/>
    <w:rsid w:val="00304EB3"/>
    <w:rsid w:val="00317593"/>
    <w:rsid w:val="00327059"/>
    <w:rsid w:val="00327B91"/>
    <w:rsid w:val="00350AE7"/>
    <w:rsid w:val="0038420B"/>
    <w:rsid w:val="003C0D0C"/>
    <w:rsid w:val="003D4D2B"/>
    <w:rsid w:val="003E0B9B"/>
    <w:rsid w:val="003F1139"/>
    <w:rsid w:val="003F20CB"/>
    <w:rsid w:val="00404161"/>
    <w:rsid w:val="00422746"/>
    <w:rsid w:val="00430550"/>
    <w:rsid w:val="00441038"/>
    <w:rsid w:val="004731E0"/>
    <w:rsid w:val="00481774"/>
    <w:rsid w:val="004A74DF"/>
    <w:rsid w:val="004B1B7D"/>
    <w:rsid w:val="004B5045"/>
    <w:rsid w:val="004B7077"/>
    <w:rsid w:val="004C5344"/>
    <w:rsid w:val="004E1D33"/>
    <w:rsid w:val="0050034D"/>
    <w:rsid w:val="00503F2D"/>
    <w:rsid w:val="00507F14"/>
    <w:rsid w:val="00537439"/>
    <w:rsid w:val="00543930"/>
    <w:rsid w:val="00547FF5"/>
    <w:rsid w:val="00566C25"/>
    <w:rsid w:val="005956D0"/>
    <w:rsid w:val="005B4963"/>
    <w:rsid w:val="005C2B82"/>
    <w:rsid w:val="005D7B2F"/>
    <w:rsid w:val="005E273B"/>
    <w:rsid w:val="005F1343"/>
    <w:rsid w:val="005F22EE"/>
    <w:rsid w:val="00603FF1"/>
    <w:rsid w:val="006138F9"/>
    <w:rsid w:val="0062138F"/>
    <w:rsid w:val="006424E4"/>
    <w:rsid w:val="00671A40"/>
    <w:rsid w:val="00672131"/>
    <w:rsid w:val="00676A66"/>
    <w:rsid w:val="00685719"/>
    <w:rsid w:val="00692200"/>
    <w:rsid w:val="007055E6"/>
    <w:rsid w:val="00716895"/>
    <w:rsid w:val="00733EB5"/>
    <w:rsid w:val="007377B7"/>
    <w:rsid w:val="00747C46"/>
    <w:rsid w:val="00752273"/>
    <w:rsid w:val="00776243"/>
    <w:rsid w:val="00783A4B"/>
    <w:rsid w:val="00783C3A"/>
    <w:rsid w:val="00793422"/>
    <w:rsid w:val="007A29C5"/>
    <w:rsid w:val="007F0F36"/>
    <w:rsid w:val="008125B3"/>
    <w:rsid w:val="008206BA"/>
    <w:rsid w:val="00822E1B"/>
    <w:rsid w:val="00827D3F"/>
    <w:rsid w:val="00830705"/>
    <w:rsid w:val="008652C1"/>
    <w:rsid w:val="00886203"/>
    <w:rsid w:val="00894CA7"/>
    <w:rsid w:val="008A1164"/>
    <w:rsid w:val="008A2DFF"/>
    <w:rsid w:val="008B4649"/>
    <w:rsid w:val="008B4812"/>
    <w:rsid w:val="008B4FA2"/>
    <w:rsid w:val="008E375E"/>
    <w:rsid w:val="008E6EE4"/>
    <w:rsid w:val="008F5978"/>
    <w:rsid w:val="0090766D"/>
    <w:rsid w:val="0091177B"/>
    <w:rsid w:val="009154A9"/>
    <w:rsid w:val="0093125C"/>
    <w:rsid w:val="0093680F"/>
    <w:rsid w:val="0095031F"/>
    <w:rsid w:val="00960CE2"/>
    <w:rsid w:val="009979CB"/>
    <w:rsid w:val="009B37BD"/>
    <w:rsid w:val="009B5816"/>
    <w:rsid w:val="009B72F8"/>
    <w:rsid w:val="009C0D8F"/>
    <w:rsid w:val="009D3B1B"/>
    <w:rsid w:val="009E43B8"/>
    <w:rsid w:val="009E6634"/>
    <w:rsid w:val="009E7A40"/>
    <w:rsid w:val="00A071D1"/>
    <w:rsid w:val="00A076DE"/>
    <w:rsid w:val="00A23EAA"/>
    <w:rsid w:val="00A46C4B"/>
    <w:rsid w:val="00A65A69"/>
    <w:rsid w:val="00A86F4D"/>
    <w:rsid w:val="00A976FE"/>
    <w:rsid w:val="00AC4CD7"/>
    <w:rsid w:val="00AF0C56"/>
    <w:rsid w:val="00B33CD4"/>
    <w:rsid w:val="00B41B2A"/>
    <w:rsid w:val="00B561FB"/>
    <w:rsid w:val="00B66D0C"/>
    <w:rsid w:val="00B75C3C"/>
    <w:rsid w:val="00BA0CC1"/>
    <w:rsid w:val="00BD012F"/>
    <w:rsid w:val="00BF7173"/>
    <w:rsid w:val="00BF7F61"/>
    <w:rsid w:val="00C26459"/>
    <w:rsid w:val="00C26C70"/>
    <w:rsid w:val="00C34E4F"/>
    <w:rsid w:val="00C537B6"/>
    <w:rsid w:val="00C539DE"/>
    <w:rsid w:val="00C5662F"/>
    <w:rsid w:val="00C629A5"/>
    <w:rsid w:val="00C74C20"/>
    <w:rsid w:val="00C824B3"/>
    <w:rsid w:val="00C87870"/>
    <w:rsid w:val="00C926EE"/>
    <w:rsid w:val="00CA105A"/>
    <w:rsid w:val="00D311BC"/>
    <w:rsid w:val="00D40B39"/>
    <w:rsid w:val="00D4715B"/>
    <w:rsid w:val="00D5033D"/>
    <w:rsid w:val="00D52A26"/>
    <w:rsid w:val="00D82DEF"/>
    <w:rsid w:val="00D83397"/>
    <w:rsid w:val="00D925EA"/>
    <w:rsid w:val="00DC69B4"/>
    <w:rsid w:val="00DE3816"/>
    <w:rsid w:val="00E21C50"/>
    <w:rsid w:val="00E86E6E"/>
    <w:rsid w:val="00E90E2D"/>
    <w:rsid w:val="00EA7105"/>
    <w:rsid w:val="00EB1A07"/>
    <w:rsid w:val="00EB7E53"/>
    <w:rsid w:val="00EE4E60"/>
    <w:rsid w:val="00F16E5F"/>
    <w:rsid w:val="00F47192"/>
    <w:rsid w:val="00F73FA6"/>
    <w:rsid w:val="00F77ECC"/>
    <w:rsid w:val="00F95570"/>
    <w:rsid w:val="00FB5D46"/>
    <w:rsid w:val="00FB7A2C"/>
    <w:rsid w:val="00FC38DC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FF3E6"/>
  <w15:docId w15:val="{CEFB1828-02EA-4961-9FA7-0EA925F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8D"/>
    <w:pPr>
      <w:ind w:left="357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1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1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DA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A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33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200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B5816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62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enterprises.org.uk/awards-how-to-en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wards@culturalenterpri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Links>
    <vt:vector size="6" baseType="variant"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mailto:jill.fenwick@acenterprises.org.uk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Murton</dc:creator>
  <cp:lastModifiedBy>Robin Cantrill-Fenwick</cp:lastModifiedBy>
  <cp:revision>32</cp:revision>
  <cp:lastPrinted>2016-08-30T14:16:00Z</cp:lastPrinted>
  <dcterms:created xsi:type="dcterms:W3CDTF">2019-09-07T20:55:00Z</dcterms:created>
  <dcterms:modified xsi:type="dcterms:W3CDTF">2019-11-12T12:06:00Z</dcterms:modified>
</cp:coreProperties>
</file>